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052" w:rsidRPr="00CC2DE6" w:rsidRDefault="00260580" w:rsidP="00DA4052">
      <w:pPr>
        <w:pStyle w:val="NormalWeb"/>
        <w:jc w:val="center"/>
        <w:rPr>
          <w:rStyle w:val="Robust"/>
          <w:b w:val="0"/>
          <w:color w:val="000000"/>
          <w:sz w:val="28"/>
          <w:szCs w:val="28"/>
        </w:rPr>
      </w:pPr>
      <w:r w:rsidRPr="00CC2DE6">
        <w:rPr>
          <w:rStyle w:val="Robust"/>
          <w:color w:val="000000"/>
          <w:sz w:val="28"/>
          <w:szCs w:val="28"/>
        </w:rPr>
        <w:t xml:space="preserve">Agenda publică a </w:t>
      </w:r>
      <w:r w:rsidR="00DA4052" w:rsidRPr="00CC2DE6">
        <w:rPr>
          <w:rStyle w:val="Robust"/>
          <w:color w:val="000000"/>
          <w:sz w:val="28"/>
          <w:szCs w:val="28"/>
        </w:rPr>
        <w:t xml:space="preserve">Conducerii </w:t>
      </w:r>
      <w:r w:rsidR="00DA4052" w:rsidRPr="00CC2DE6">
        <w:rPr>
          <w:b/>
          <w:bCs/>
          <w:sz w:val="28"/>
          <w:szCs w:val="28"/>
        </w:rPr>
        <w:t>Agenţ</w:t>
      </w:r>
      <w:r w:rsidR="00726BD1" w:rsidRPr="00CC2DE6">
        <w:rPr>
          <w:b/>
          <w:bCs/>
          <w:sz w:val="28"/>
          <w:szCs w:val="28"/>
        </w:rPr>
        <w:t>i</w:t>
      </w:r>
      <w:r w:rsidR="00DA4052" w:rsidRPr="00CC2DE6">
        <w:rPr>
          <w:b/>
          <w:bCs/>
          <w:sz w:val="28"/>
          <w:szCs w:val="28"/>
        </w:rPr>
        <w:t>ei pentru Protecţia Mediului Ialomiţa</w:t>
      </w:r>
      <w:r w:rsidR="00DA4052" w:rsidRPr="00CC2DE6">
        <w:rPr>
          <w:rStyle w:val="Robust"/>
          <w:b w:val="0"/>
          <w:color w:val="000000"/>
          <w:sz w:val="28"/>
          <w:szCs w:val="28"/>
        </w:rPr>
        <w:t xml:space="preserve"> </w:t>
      </w:r>
    </w:p>
    <w:p w:rsidR="00260580" w:rsidRPr="00CC2DE6" w:rsidRDefault="00260580" w:rsidP="00260580">
      <w:pPr>
        <w:pStyle w:val="NormalWeb"/>
        <w:rPr>
          <w:b/>
          <w:sz w:val="28"/>
          <w:szCs w:val="28"/>
        </w:rPr>
      </w:pPr>
      <w:r w:rsidRPr="00CC2DE6">
        <w:rPr>
          <w:b/>
          <w:color w:val="000000"/>
          <w:sz w:val="28"/>
          <w:szCs w:val="28"/>
        </w:rPr>
        <w:t xml:space="preserve">Săptămâna:  </w:t>
      </w:r>
      <w:r w:rsidR="008668C7">
        <w:rPr>
          <w:b/>
          <w:color w:val="000000"/>
          <w:sz w:val="28"/>
          <w:szCs w:val="28"/>
        </w:rPr>
        <w:t>18</w:t>
      </w:r>
      <w:r w:rsidR="00BA1270">
        <w:rPr>
          <w:b/>
          <w:color w:val="000000"/>
          <w:sz w:val="28"/>
          <w:szCs w:val="28"/>
        </w:rPr>
        <w:t>.</w:t>
      </w:r>
      <w:r w:rsidR="003A4373">
        <w:rPr>
          <w:b/>
          <w:color w:val="000000"/>
          <w:sz w:val="28"/>
          <w:szCs w:val="28"/>
        </w:rPr>
        <w:t>0</w:t>
      </w:r>
      <w:r w:rsidR="0010030F">
        <w:rPr>
          <w:b/>
          <w:color w:val="000000"/>
          <w:sz w:val="28"/>
          <w:szCs w:val="28"/>
        </w:rPr>
        <w:t>2</w:t>
      </w:r>
      <w:r w:rsidR="00C060DB">
        <w:rPr>
          <w:b/>
          <w:color w:val="000000"/>
          <w:sz w:val="28"/>
          <w:szCs w:val="28"/>
        </w:rPr>
        <w:t xml:space="preserve"> </w:t>
      </w:r>
      <w:r w:rsidR="00BA1270">
        <w:rPr>
          <w:b/>
          <w:color w:val="000000"/>
          <w:sz w:val="28"/>
          <w:szCs w:val="28"/>
        </w:rPr>
        <w:t>-</w:t>
      </w:r>
      <w:r w:rsidR="00C060DB">
        <w:rPr>
          <w:b/>
          <w:color w:val="000000"/>
          <w:sz w:val="28"/>
          <w:szCs w:val="28"/>
        </w:rPr>
        <w:t xml:space="preserve"> </w:t>
      </w:r>
      <w:r w:rsidR="008668C7">
        <w:rPr>
          <w:b/>
          <w:color w:val="000000"/>
          <w:sz w:val="28"/>
          <w:szCs w:val="28"/>
        </w:rPr>
        <w:t>22</w:t>
      </w:r>
      <w:r w:rsidR="00BA1270">
        <w:rPr>
          <w:b/>
          <w:color w:val="000000"/>
          <w:sz w:val="28"/>
          <w:szCs w:val="28"/>
        </w:rPr>
        <w:t>.</w:t>
      </w:r>
      <w:r w:rsidR="003A4373">
        <w:rPr>
          <w:b/>
          <w:color w:val="000000"/>
          <w:sz w:val="28"/>
          <w:szCs w:val="28"/>
        </w:rPr>
        <w:t>0</w:t>
      </w:r>
      <w:r w:rsidR="00666DFD">
        <w:rPr>
          <w:b/>
          <w:color w:val="000000"/>
          <w:sz w:val="28"/>
          <w:szCs w:val="28"/>
        </w:rPr>
        <w:t>2</w:t>
      </w:r>
      <w:r w:rsidR="003C024A">
        <w:rPr>
          <w:b/>
          <w:color w:val="000000"/>
          <w:sz w:val="28"/>
          <w:szCs w:val="28"/>
        </w:rPr>
        <w:t>.</w:t>
      </w:r>
      <w:r w:rsidR="00BA1270">
        <w:rPr>
          <w:b/>
          <w:color w:val="000000"/>
          <w:sz w:val="28"/>
          <w:szCs w:val="28"/>
        </w:rPr>
        <w:t>201</w:t>
      </w:r>
      <w:r w:rsidR="003A4373">
        <w:rPr>
          <w:b/>
          <w:color w:val="000000"/>
          <w:sz w:val="28"/>
          <w:szCs w:val="28"/>
        </w:rPr>
        <w:t>9</w:t>
      </w:r>
      <w:r w:rsidRPr="00CC2DE6">
        <w:rPr>
          <w:b/>
          <w:sz w:val="28"/>
          <w:szCs w:val="28"/>
        </w:rPr>
        <w:t> </w:t>
      </w: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2548"/>
        <w:gridCol w:w="10628"/>
      </w:tblGrid>
      <w:tr w:rsidR="00745DC4" w:rsidRPr="00D61E64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D61E64" w:rsidRDefault="00260580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 w:rsidRPr="00D61E64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D61E64" w:rsidRDefault="00260580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 w:rsidRPr="00D61E64">
              <w:rPr>
                <w:b/>
                <w:sz w:val="28"/>
                <w:szCs w:val="28"/>
              </w:rPr>
              <w:t xml:space="preserve">Activitatea </w:t>
            </w:r>
          </w:p>
        </w:tc>
      </w:tr>
      <w:tr w:rsidR="00745DC4" w:rsidRPr="00D61E64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D61E64" w:rsidRDefault="008668C7" w:rsidP="0010030F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BA1270" w:rsidRPr="00D61E64">
              <w:rPr>
                <w:sz w:val="28"/>
                <w:szCs w:val="28"/>
              </w:rPr>
              <w:t>.</w:t>
            </w:r>
            <w:r w:rsidR="003A4373">
              <w:rPr>
                <w:sz w:val="28"/>
                <w:szCs w:val="28"/>
              </w:rPr>
              <w:t>0</w:t>
            </w:r>
            <w:r w:rsidR="0010030F">
              <w:rPr>
                <w:sz w:val="28"/>
                <w:szCs w:val="28"/>
              </w:rPr>
              <w:t>2</w:t>
            </w:r>
            <w:r w:rsidR="00BA1270" w:rsidRPr="00D61E64">
              <w:rPr>
                <w:sz w:val="28"/>
                <w:szCs w:val="28"/>
              </w:rPr>
              <w:t>.201</w:t>
            </w:r>
            <w:r w:rsidR="003A4373">
              <w:rPr>
                <w:sz w:val="28"/>
                <w:szCs w:val="28"/>
              </w:rPr>
              <w:t>9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9CE" w:rsidRDefault="00573DC4" w:rsidP="00C40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D61E64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D61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  <w:p w:rsidR="00A022FB" w:rsidRDefault="00A022FB" w:rsidP="00C40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Ședință CSC</w:t>
            </w:r>
          </w:p>
          <w:p w:rsidR="008967ED" w:rsidRPr="003B764E" w:rsidRDefault="001F5119" w:rsidP="00C40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D61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Întâlnire de lucru cu șefii serviciilor și compartimentelor din cadrul APM Ialomița</w:t>
            </w:r>
          </w:p>
        </w:tc>
      </w:tr>
      <w:tr w:rsidR="003A4373" w:rsidRPr="00D61E64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373" w:rsidRPr="003A4373" w:rsidRDefault="008668C7" w:rsidP="00100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3A4373" w:rsidRPr="003A437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1003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A4373" w:rsidRPr="003A4373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373" w:rsidRDefault="003A4373" w:rsidP="00AE0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D61E64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D61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 </w:t>
            </w:r>
          </w:p>
          <w:p w:rsidR="003A4373" w:rsidRPr="00D61E64" w:rsidRDefault="003A4373" w:rsidP="00672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D61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Program de audiențe</w:t>
            </w:r>
          </w:p>
        </w:tc>
      </w:tr>
      <w:tr w:rsidR="003A4373" w:rsidRPr="00D61E64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373" w:rsidRPr="003A4373" w:rsidRDefault="008668C7" w:rsidP="00866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66D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A4373" w:rsidRPr="003A437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1003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A4373" w:rsidRPr="003A4373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373" w:rsidRPr="00D61E64" w:rsidRDefault="003A4373" w:rsidP="00C50C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D61E64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D61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 </w:t>
            </w:r>
          </w:p>
        </w:tc>
      </w:tr>
      <w:tr w:rsidR="003A4373" w:rsidRPr="00D61E64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373" w:rsidRPr="003A4373" w:rsidRDefault="008668C7" w:rsidP="00FD03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3A4373" w:rsidRPr="003A437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FD03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A4373" w:rsidRPr="003A4373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119" w:rsidRDefault="003A4373" w:rsidP="00D44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D61E64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D61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 </w:t>
            </w:r>
          </w:p>
          <w:p w:rsidR="006C00BC" w:rsidRPr="00D61E64" w:rsidRDefault="006C00BC" w:rsidP="00D44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- </w:t>
            </w:r>
            <w:r w:rsidR="001B634A" w:rsidRPr="001D2F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Ședința Colegiului </w:t>
            </w:r>
            <w:proofErr w:type="spellStart"/>
            <w:r w:rsidR="001B634A" w:rsidRPr="001D2F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Prefectural</w:t>
            </w:r>
            <w:proofErr w:type="spellEnd"/>
            <w:r w:rsidR="001B634A" w:rsidRPr="001D2F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la Institu</w:t>
            </w:r>
            <w:r w:rsidR="001B63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ția Prefectului - județul Ialomița</w:t>
            </w:r>
            <w:bookmarkStart w:id="0" w:name="_GoBack"/>
            <w:bookmarkEnd w:id="0"/>
          </w:p>
        </w:tc>
      </w:tr>
      <w:tr w:rsidR="003A4373" w:rsidRPr="00D61E64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373" w:rsidRPr="00666DFD" w:rsidRDefault="00866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666DFD" w:rsidRPr="00666DFD">
              <w:rPr>
                <w:rFonts w:ascii="Times New Roman" w:hAnsi="Times New Roman" w:cs="Times New Roman"/>
                <w:sz w:val="28"/>
                <w:szCs w:val="28"/>
              </w:rPr>
              <w:t>.02.2019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DFD" w:rsidRDefault="00666DFD" w:rsidP="00666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D61E64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D61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  <w:p w:rsidR="003A4373" w:rsidRPr="00D61E64" w:rsidRDefault="00666DFD" w:rsidP="00666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D61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Întâlnire de lucru cu șefii serviciilor și compartimentelor din cadrul APM Ialomița</w:t>
            </w:r>
          </w:p>
        </w:tc>
      </w:tr>
    </w:tbl>
    <w:p w:rsidR="00D35993" w:rsidRPr="008615AF" w:rsidRDefault="00D35993" w:rsidP="008615AF">
      <w:pPr>
        <w:rPr>
          <w:lang w:val="ro-RO"/>
        </w:rPr>
      </w:pPr>
    </w:p>
    <w:sectPr w:rsidR="00D35993" w:rsidRPr="008615AF" w:rsidSect="008615AF">
      <w:pgSz w:w="15840" w:h="12240" w:orient="landscape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F7F50"/>
    <w:multiLevelType w:val="hybridMultilevel"/>
    <w:tmpl w:val="DB7E2622"/>
    <w:lvl w:ilvl="0" w:tplc="817CD1FA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0580"/>
    <w:rsid w:val="000069CE"/>
    <w:rsid w:val="00013959"/>
    <w:rsid w:val="00014D95"/>
    <w:rsid w:val="00017EE7"/>
    <w:rsid w:val="00033753"/>
    <w:rsid w:val="00036964"/>
    <w:rsid w:val="000606FA"/>
    <w:rsid w:val="00065337"/>
    <w:rsid w:val="00076F23"/>
    <w:rsid w:val="000A47C1"/>
    <w:rsid w:val="000B32CB"/>
    <w:rsid w:val="000B3B96"/>
    <w:rsid w:val="000C25D2"/>
    <w:rsid w:val="000C4D29"/>
    <w:rsid w:val="000E52D9"/>
    <w:rsid w:val="000E5778"/>
    <w:rsid w:val="0010030F"/>
    <w:rsid w:val="00104511"/>
    <w:rsid w:val="0012236C"/>
    <w:rsid w:val="00123EE5"/>
    <w:rsid w:val="00124457"/>
    <w:rsid w:val="001426D3"/>
    <w:rsid w:val="001529A6"/>
    <w:rsid w:val="00191B32"/>
    <w:rsid w:val="001A4F89"/>
    <w:rsid w:val="001B634A"/>
    <w:rsid w:val="001C7AA5"/>
    <w:rsid w:val="001D2F8F"/>
    <w:rsid w:val="001D38C0"/>
    <w:rsid w:val="001E0380"/>
    <w:rsid w:val="001F5119"/>
    <w:rsid w:val="002041D5"/>
    <w:rsid w:val="00234018"/>
    <w:rsid w:val="00234A54"/>
    <w:rsid w:val="00241A5F"/>
    <w:rsid w:val="0024251C"/>
    <w:rsid w:val="002454FB"/>
    <w:rsid w:val="00260580"/>
    <w:rsid w:val="0026385C"/>
    <w:rsid w:val="00265F1E"/>
    <w:rsid w:val="0026771E"/>
    <w:rsid w:val="00293DF5"/>
    <w:rsid w:val="002A5100"/>
    <w:rsid w:val="002B04FC"/>
    <w:rsid w:val="002E0509"/>
    <w:rsid w:val="002E4F14"/>
    <w:rsid w:val="00300FD0"/>
    <w:rsid w:val="00314294"/>
    <w:rsid w:val="00340374"/>
    <w:rsid w:val="00344D05"/>
    <w:rsid w:val="00367349"/>
    <w:rsid w:val="00374C21"/>
    <w:rsid w:val="00377C0F"/>
    <w:rsid w:val="00380328"/>
    <w:rsid w:val="00387EE5"/>
    <w:rsid w:val="00396FF5"/>
    <w:rsid w:val="003A42CC"/>
    <w:rsid w:val="003A4373"/>
    <w:rsid w:val="003A4531"/>
    <w:rsid w:val="003B6584"/>
    <w:rsid w:val="003B764E"/>
    <w:rsid w:val="003C024A"/>
    <w:rsid w:val="003C3D4C"/>
    <w:rsid w:val="003E0E50"/>
    <w:rsid w:val="003E1823"/>
    <w:rsid w:val="003E2218"/>
    <w:rsid w:val="003F3789"/>
    <w:rsid w:val="003F3CD1"/>
    <w:rsid w:val="003F462C"/>
    <w:rsid w:val="00402EC1"/>
    <w:rsid w:val="00413D04"/>
    <w:rsid w:val="00421760"/>
    <w:rsid w:val="00425A97"/>
    <w:rsid w:val="00433AD9"/>
    <w:rsid w:val="00434D51"/>
    <w:rsid w:val="00462577"/>
    <w:rsid w:val="00480C73"/>
    <w:rsid w:val="004A2171"/>
    <w:rsid w:val="004C5E26"/>
    <w:rsid w:val="005005F2"/>
    <w:rsid w:val="005031CA"/>
    <w:rsid w:val="005330E9"/>
    <w:rsid w:val="0053684C"/>
    <w:rsid w:val="00536BCC"/>
    <w:rsid w:val="00551FEB"/>
    <w:rsid w:val="005615A1"/>
    <w:rsid w:val="00562169"/>
    <w:rsid w:val="00567CFF"/>
    <w:rsid w:val="00573DC4"/>
    <w:rsid w:val="00584CFF"/>
    <w:rsid w:val="00596AD0"/>
    <w:rsid w:val="005E176C"/>
    <w:rsid w:val="00601513"/>
    <w:rsid w:val="006017F3"/>
    <w:rsid w:val="00627042"/>
    <w:rsid w:val="00635508"/>
    <w:rsid w:val="00642A6C"/>
    <w:rsid w:val="0065152C"/>
    <w:rsid w:val="00655CFE"/>
    <w:rsid w:val="00656340"/>
    <w:rsid w:val="00660930"/>
    <w:rsid w:val="00666DFD"/>
    <w:rsid w:val="00672A4A"/>
    <w:rsid w:val="00685C0D"/>
    <w:rsid w:val="006B62F0"/>
    <w:rsid w:val="006C00BC"/>
    <w:rsid w:val="006C011E"/>
    <w:rsid w:val="006E4CFC"/>
    <w:rsid w:val="006E6487"/>
    <w:rsid w:val="006E6717"/>
    <w:rsid w:val="006F5A17"/>
    <w:rsid w:val="00700696"/>
    <w:rsid w:val="00725146"/>
    <w:rsid w:val="0072560F"/>
    <w:rsid w:val="00726BD1"/>
    <w:rsid w:val="007376BE"/>
    <w:rsid w:val="00741637"/>
    <w:rsid w:val="00745DC4"/>
    <w:rsid w:val="00750D18"/>
    <w:rsid w:val="00755EE6"/>
    <w:rsid w:val="00766F8A"/>
    <w:rsid w:val="00767313"/>
    <w:rsid w:val="00785B5F"/>
    <w:rsid w:val="00787B45"/>
    <w:rsid w:val="007906D7"/>
    <w:rsid w:val="00795B5E"/>
    <w:rsid w:val="007A70AD"/>
    <w:rsid w:val="007B5AB5"/>
    <w:rsid w:val="007D23B5"/>
    <w:rsid w:val="007D3CBE"/>
    <w:rsid w:val="007D7747"/>
    <w:rsid w:val="007E1C55"/>
    <w:rsid w:val="007E528C"/>
    <w:rsid w:val="00802AEB"/>
    <w:rsid w:val="008034E5"/>
    <w:rsid w:val="008352C3"/>
    <w:rsid w:val="008464A2"/>
    <w:rsid w:val="00854B69"/>
    <w:rsid w:val="008615AF"/>
    <w:rsid w:val="008668C7"/>
    <w:rsid w:val="008778B6"/>
    <w:rsid w:val="00882AF7"/>
    <w:rsid w:val="008847C0"/>
    <w:rsid w:val="008967ED"/>
    <w:rsid w:val="008A3E8F"/>
    <w:rsid w:val="008B3E49"/>
    <w:rsid w:val="008B3F89"/>
    <w:rsid w:val="008D5307"/>
    <w:rsid w:val="008E6F17"/>
    <w:rsid w:val="008F6C79"/>
    <w:rsid w:val="0092186B"/>
    <w:rsid w:val="00923507"/>
    <w:rsid w:val="00946FEB"/>
    <w:rsid w:val="00967F32"/>
    <w:rsid w:val="00984063"/>
    <w:rsid w:val="00987C36"/>
    <w:rsid w:val="0099065A"/>
    <w:rsid w:val="009975BD"/>
    <w:rsid w:val="009A5074"/>
    <w:rsid w:val="009B29DD"/>
    <w:rsid w:val="009C7AC9"/>
    <w:rsid w:val="009D09A0"/>
    <w:rsid w:val="009D4A0E"/>
    <w:rsid w:val="009E34F5"/>
    <w:rsid w:val="009E4FDA"/>
    <w:rsid w:val="00A022FB"/>
    <w:rsid w:val="00A076FE"/>
    <w:rsid w:val="00A20CE2"/>
    <w:rsid w:val="00A3019B"/>
    <w:rsid w:val="00A30F98"/>
    <w:rsid w:val="00A37689"/>
    <w:rsid w:val="00A5412E"/>
    <w:rsid w:val="00A71318"/>
    <w:rsid w:val="00A84F6E"/>
    <w:rsid w:val="00A86DBD"/>
    <w:rsid w:val="00A900EC"/>
    <w:rsid w:val="00A92AAC"/>
    <w:rsid w:val="00A945CA"/>
    <w:rsid w:val="00AA1F48"/>
    <w:rsid w:val="00AA25F2"/>
    <w:rsid w:val="00AB7AA4"/>
    <w:rsid w:val="00AC4CDF"/>
    <w:rsid w:val="00AC5BB6"/>
    <w:rsid w:val="00AE0CC6"/>
    <w:rsid w:val="00AE0EDE"/>
    <w:rsid w:val="00AF3C1C"/>
    <w:rsid w:val="00B048A8"/>
    <w:rsid w:val="00B10FC6"/>
    <w:rsid w:val="00B13F5A"/>
    <w:rsid w:val="00B14747"/>
    <w:rsid w:val="00B41B9F"/>
    <w:rsid w:val="00B539CA"/>
    <w:rsid w:val="00B63297"/>
    <w:rsid w:val="00BA1270"/>
    <w:rsid w:val="00BB5329"/>
    <w:rsid w:val="00BD4975"/>
    <w:rsid w:val="00BD54B5"/>
    <w:rsid w:val="00BF090E"/>
    <w:rsid w:val="00C02C24"/>
    <w:rsid w:val="00C060DB"/>
    <w:rsid w:val="00C36E34"/>
    <w:rsid w:val="00C40F9B"/>
    <w:rsid w:val="00C50CE5"/>
    <w:rsid w:val="00C65566"/>
    <w:rsid w:val="00C672F5"/>
    <w:rsid w:val="00C81947"/>
    <w:rsid w:val="00C85E8C"/>
    <w:rsid w:val="00C95F5B"/>
    <w:rsid w:val="00CA3F5D"/>
    <w:rsid w:val="00CB0844"/>
    <w:rsid w:val="00CB1244"/>
    <w:rsid w:val="00CC2DE6"/>
    <w:rsid w:val="00CC35EA"/>
    <w:rsid w:val="00D0466A"/>
    <w:rsid w:val="00D26475"/>
    <w:rsid w:val="00D279EA"/>
    <w:rsid w:val="00D35993"/>
    <w:rsid w:val="00D61E64"/>
    <w:rsid w:val="00D8773C"/>
    <w:rsid w:val="00D922E5"/>
    <w:rsid w:val="00D9354E"/>
    <w:rsid w:val="00D94230"/>
    <w:rsid w:val="00DA28AD"/>
    <w:rsid w:val="00DA4052"/>
    <w:rsid w:val="00DA47E1"/>
    <w:rsid w:val="00DB3385"/>
    <w:rsid w:val="00DD54CE"/>
    <w:rsid w:val="00DE6C00"/>
    <w:rsid w:val="00E157CD"/>
    <w:rsid w:val="00E23C54"/>
    <w:rsid w:val="00E2469F"/>
    <w:rsid w:val="00E4378C"/>
    <w:rsid w:val="00E56264"/>
    <w:rsid w:val="00E66F1D"/>
    <w:rsid w:val="00E80927"/>
    <w:rsid w:val="00E864D4"/>
    <w:rsid w:val="00EB3DC9"/>
    <w:rsid w:val="00ED13AF"/>
    <w:rsid w:val="00ED304F"/>
    <w:rsid w:val="00EE61B3"/>
    <w:rsid w:val="00F06AF0"/>
    <w:rsid w:val="00F17492"/>
    <w:rsid w:val="00F26944"/>
    <w:rsid w:val="00F42BC2"/>
    <w:rsid w:val="00F42E59"/>
    <w:rsid w:val="00F45C7B"/>
    <w:rsid w:val="00F63CC9"/>
    <w:rsid w:val="00F66E14"/>
    <w:rsid w:val="00F80FE9"/>
    <w:rsid w:val="00F86DBE"/>
    <w:rsid w:val="00FA48C3"/>
    <w:rsid w:val="00FC3167"/>
    <w:rsid w:val="00FC4695"/>
    <w:rsid w:val="00FD033E"/>
    <w:rsid w:val="00FD037C"/>
    <w:rsid w:val="00FE233A"/>
    <w:rsid w:val="00FE308D"/>
    <w:rsid w:val="00FE6724"/>
    <w:rsid w:val="00FF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580"/>
    <w:pPr>
      <w:spacing w:after="160" w:line="25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0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table" w:styleId="GrilTabel">
    <w:name w:val="Table Grid"/>
    <w:basedOn w:val="TabelNormal"/>
    <w:uiPriority w:val="39"/>
    <w:rsid w:val="002605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obust">
    <w:name w:val="Strong"/>
    <w:basedOn w:val="Fontdeparagrafimplicit"/>
    <w:uiPriority w:val="22"/>
    <w:qFormat/>
    <w:rsid w:val="00260580"/>
    <w:rPr>
      <w:b/>
      <w:bCs/>
    </w:rPr>
  </w:style>
  <w:style w:type="paragraph" w:styleId="Listparagraf">
    <w:name w:val="List Paragraph"/>
    <w:basedOn w:val="Normal"/>
    <w:uiPriority w:val="34"/>
    <w:qFormat/>
    <w:rsid w:val="00D359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1</Pages>
  <Words>85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alexandra.ganescu</dc:creator>
  <cp:keywords/>
  <dc:description/>
  <cp:lastModifiedBy>Alexandra Ganescu</cp:lastModifiedBy>
  <cp:revision>234</cp:revision>
  <cp:lastPrinted>2019-02-15T09:13:00Z</cp:lastPrinted>
  <dcterms:created xsi:type="dcterms:W3CDTF">2016-08-04T06:22:00Z</dcterms:created>
  <dcterms:modified xsi:type="dcterms:W3CDTF">2019-02-15T09:15:00Z</dcterms:modified>
</cp:coreProperties>
</file>